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0947779D" w14:textId="7D656863" w:rsidR="00D30C53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 AND AREAS OF DISCUSSION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290C82">
        <w:rPr>
          <w:b/>
          <w:bCs/>
          <w:color w:val="0E2841" w:themeColor="text2"/>
        </w:rPr>
        <w:t>HVAC TECH DAY</w:t>
      </w:r>
      <w:r w:rsidR="0005222F">
        <w:rPr>
          <w:b/>
          <w:bCs/>
          <w:color w:val="0E2841" w:themeColor="text2"/>
        </w:rPr>
        <w:t xml:space="preserve"> </w:t>
      </w:r>
      <w:r w:rsidR="00290C82">
        <w:rPr>
          <w:b/>
          <w:bCs/>
          <w:color w:val="0E2841" w:themeColor="text2"/>
        </w:rPr>
        <w:t>–</w:t>
      </w:r>
      <w:r w:rsidR="008C1C65">
        <w:rPr>
          <w:b/>
          <w:bCs/>
          <w:color w:val="0E2841" w:themeColor="text2"/>
        </w:rPr>
        <w:t xml:space="preserve"> </w:t>
      </w:r>
      <w:r w:rsidR="00290C82">
        <w:rPr>
          <w:b/>
          <w:bCs/>
          <w:color w:val="0E2841" w:themeColor="text2"/>
        </w:rPr>
        <w:t>JUNE 2</w:t>
      </w:r>
      <w:r w:rsidR="00F92156">
        <w:rPr>
          <w:b/>
          <w:bCs/>
          <w:color w:val="0E2841" w:themeColor="text2"/>
        </w:rPr>
        <w:t>2</w:t>
      </w:r>
      <w:r w:rsidR="00290C82">
        <w:rPr>
          <w:b/>
          <w:bCs/>
          <w:color w:val="0E2841" w:themeColor="text2"/>
        </w:rPr>
        <w:t>,</w:t>
      </w:r>
      <w:r w:rsidR="0005222F">
        <w:rPr>
          <w:b/>
          <w:bCs/>
          <w:color w:val="0E2841" w:themeColor="text2"/>
        </w:rPr>
        <w:t xml:space="preserve"> 2026</w:t>
      </w:r>
    </w:p>
    <w:p w14:paraId="377EE84E" w14:textId="7DABA833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</w:t>
      </w:r>
      <w:r w:rsidR="004C1176">
        <w:rPr>
          <w:rFonts w:ascii="Arial" w:eastAsia="Times New Roman" w:hAnsi="Arial" w:cs="Arial"/>
          <w:color w:val="001D35"/>
          <w:kern w:val="0"/>
          <w14:ligatures w14:val="none"/>
        </w:rPr>
        <w:t xml:space="preserve">a </w:t>
      </w:r>
      <w:r w:rsidR="004C1176" w:rsidRPr="00DB6262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Fortis</w:t>
      </w:r>
      <w:r w:rsidR="00962178">
        <w:rPr>
          <w:rFonts w:ascii="Arial" w:eastAsia="Times New Roman" w:hAnsi="Arial" w:cs="Arial"/>
          <w:color w:val="001D35"/>
          <w:kern w:val="0"/>
          <w14:ligatures w14:val="none"/>
        </w:rPr>
        <w:t xml:space="preserve"> campus president and/or</w:t>
      </w:r>
      <w:r w:rsidR="00CF04DF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 leadership </w:t>
      </w:r>
      <w:r w:rsidR="00420E28">
        <w:rPr>
          <w:rFonts w:ascii="Arial" w:eastAsia="Times New Roman" w:hAnsi="Arial" w:cs="Arial"/>
          <w:color w:val="001D35"/>
          <w:kern w:val="0"/>
          <w14:ligatures w14:val="none"/>
        </w:rPr>
        <w:t xml:space="preserve">in recognition of </w:t>
      </w:r>
      <w:r w:rsidR="00290C82">
        <w:rPr>
          <w:rFonts w:ascii="Arial" w:eastAsia="Times New Roman" w:hAnsi="Arial" w:cs="Arial"/>
          <w:color w:val="001D35"/>
          <w:kern w:val="0"/>
          <w14:ligatures w14:val="none"/>
        </w:rPr>
        <w:t>HVAC Tech Day (June 2</w:t>
      </w:r>
      <w:r w:rsidR="00F92156">
        <w:rPr>
          <w:rFonts w:ascii="Arial" w:eastAsia="Times New Roman" w:hAnsi="Arial" w:cs="Arial"/>
          <w:color w:val="001D35"/>
          <w:kern w:val="0"/>
          <w14:ligatures w14:val="none"/>
        </w:rPr>
        <w:t>2</w:t>
      </w:r>
      <w:r w:rsidR="00290C82">
        <w:rPr>
          <w:rFonts w:ascii="Arial" w:eastAsia="Times New Roman" w:hAnsi="Arial" w:cs="Arial"/>
          <w:color w:val="001D35"/>
          <w:kern w:val="0"/>
          <w14:ligatures w14:val="none"/>
        </w:rPr>
        <w:t>, 2026)</w:t>
      </w:r>
      <w:r w:rsidR="00420E28">
        <w:rPr>
          <w:rFonts w:ascii="Arial" w:eastAsia="Times New Roman" w:hAnsi="Arial" w:cs="Arial"/>
          <w:color w:val="001D35"/>
          <w:kern w:val="0"/>
          <w14:ligatures w14:val="none"/>
        </w:rPr>
        <w:t>.</w:t>
      </w:r>
    </w:p>
    <w:p w14:paraId="1AA2CC1C" w14:textId="77777777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27D047E" w14:textId="618C2D5D" w:rsidR="004D6CF9" w:rsidRPr="00B07395" w:rsidRDefault="004D6CF9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Questions cover the program, instructors, students</w:t>
      </w:r>
      <w:r w:rsidR="00A0691A">
        <w:rPr>
          <w:rFonts w:ascii="Arial" w:eastAsia="Times New Roman" w:hAnsi="Arial" w:cs="Arial"/>
          <w:color w:val="001D35"/>
          <w:kern w:val="0"/>
          <w14:ligatures w14:val="none"/>
        </w:rPr>
        <w:t xml:space="preserve"> and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graduate employment opportunities</w:t>
      </w:r>
      <w:r w:rsidR="00A0691A">
        <w:rPr>
          <w:rFonts w:ascii="Arial" w:eastAsia="Times New Roman" w:hAnsi="Arial" w:cs="Arial"/>
          <w:color w:val="001D35"/>
          <w:kern w:val="0"/>
          <w14:ligatures w14:val="none"/>
        </w:rPr>
        <w:t>.</w:t>
      </w: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5E5C7F4" w14:textId="77777777" w:rsidR="00EA6C3E" w:rsidRPr="001C25F7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0B34D0D5" w14:textId="77777777" w:rsidR="00EA6C3E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043C3DB2" w14:textId="3C53E6F2" w:rsidR="00EA6C3E" w:rsidRPr="00F75AAD" w:rsidRDefault="00EA6C3E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Fortis, can you please </w:t>
      </w:r>
      <w:r w:rsidR="00A40CB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share </w:t>
      </w:r>
      <w:r w:rsidR="007E246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 quick overview of your role, and </w:t>
      </w:r>
      <w:proofErr w:type="spellStart"/>
      <w:r w:rsidR="007E246D">
        <w:rPr>
          <w:rFonts w:ascii="Roboto" w:eastAsia="Times New Roman" w:hAnsi="Roboto" w:cs="Times New Roman"/>
          <w:color w:val="001D35"/>
          <w:kern w:val="0"/>
          <w14:ligatures w14:val="none"/>
        </w:rPr>
        <w:t>your</w:t>
      </w:r>
      <w:proofErr w:type="spellEnd"/>
      <w:r w:rsidR="007E246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school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  <w:r w:rsidR="0061009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E795005" w14:textId="77777777" w:rsidR="00F75AAD" w:rsidRPr="00F75AAD" w:rsidRDefault="00F75AAD" w:rsidP="00F75AAD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3FF84011" w14:textId="77777777" w:rsidR="00610091" w:rsidRPr="00AC56B8" w:rsidRDefault="00F75AAD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For someone looking for a new career path, what makes Fortis a great place to train?</w:t>
      </w:r>
      <w:r w:rsidR="00B40BF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D8EE213" w14:textId="77777777" w:rsidR="00AC56B8" w:rsidRPr="00AC56B8" w:rsidRDefault="00AC56B8" w:rsidP="00AC56B8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681AF752" w14:textId="78A6AF6A" w:rsidR="00AC56B8" w:rsidRPr="00AC56B8" w:rsidRDefault="00E15205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This year, HVAC Tech Day falls on June 22. </w:t>
      </w:r>
      <w:r w:rsidR="00667398">
        <w:rPr>
          <w:rFonts w:ascii="Roboto" w:eastAsia="Times New Roman" w:hAnsi="Roboto" w:cs="Times New Roman"/>
          <w:color w:val="001D35"/>
          <w:kern w:val="0"/>
          <w14:ligatures w14:val="none"/>
        </w:rPr>
        <w:t>It’s a day to recognize and honor</w:t>
      </w:r>
      <w:r w:rsidR="006E465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the skilled</w:t>
      </w:r>
      <w:r w:rsidR="0066739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technicians who </w:t>
      </w:r>
      <w:r w:rsidR="006E4655">
        <w:rPr>
          <w:rFonts w:ascii="Roboto" w:eastAsia="Times New Roman" w:hAnsi="Roboto" w:cs="Times New Roman"/>
          <w:color w:val="001D35"/>
          <w:kern w:val="0"/>
          <w14:ligatures w14:val="none"/>
        </w:rPr>
        <w:t>install, maintain, and repair heating, ventilation, air conditioning, and refrigeration systems.</w:t>
      </w:r>
      <w:r w:rsidR="00475F0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B9075F">
        <w:rPr>
          <w:rFonts w:ascii="Roboto" w:eastAsia="Times New Roman" w:hAnsi="Roboto" w:cs="Times New Roman"/>
          <w:color w:val="001D35"/>
          <w:kern w:val="0"/>
          <w14:ligatures w14:val="none"/>
        </w:rPr>
        <w:t>What</w:t>
      </w:r>
      <w:r w:rsidR="00AC56B8" w:rsidRPr="00AC56B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trends are you seeing—whether in industry demand, technology, or workforce needs—that make this career path especially relevant for students today?</w:t>
      </w:r>
    </w:p>
    <w:p w14:paraId="4A28862E" w14:textId="77777777" w:rsidR="00EA6C3E" w:rsidRDefault="00EA6C3E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B801E0E" w14:textId="75188EBB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Program </w:t>
      </w:r>
      <w:r w:rsidR="00500600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overview </w:t>
      </w: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7AC693D" w14:textId="7C978BA6" w:rsidR="004D6CF9" w:rsidRPr="00B07395" w:rsidRDefault="00872147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Can you walk us through the hands-on learning experiences and labs 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that students in Fortis’ </w:t>
      </w:r>
      <w:r w:rsidR="006E4655">
        <w:rPr>
          <w:rFonts w:ascii="Arial" w:eastAsia="Times New Roman" w:hAnsi="Arial" w:cs="Arial"/>
          <w:color w:val="001D35"/>
          <w:kern w:val="0"/>
          <w14:ligatures w14:val="none"/>
        </w:rPr>
        <w:t>HVAC-R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 participate in?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2C4E5221" w14:textId="58E7885E" w:rsidR="004D6CF9" w:rsidRDefault="006E4655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What is</w:t>
      </w:r>
      <w:r w:rsidR="0091605B">
        <w:rPr>
          <w:rFonts w:ascii="Arial" w:eastAsia="Times New Roman" w:hAnsi="Arial" w:cs="Arial"/>
          <w:color w:val="001D35"/>
          <w:kern w:val="0"/>
          <w14:ligatures w14:val="none"/>
        </w:rPr>
        <w:t xml:space="preserve"> the general timeline of this program</w:t>
      </w:r>
      <w:r w:rsidR="005E7900">
        <w:rPr>
          <w:rFonts w:ascii="Arial" w:eastAsia="Times New Roman" w:hAnsi="Arial" w:cs="Arial"/>
          <w:color w:val="001D35"/>
          <w:kern w:val="0"/>
          <w14:ligatures w14:val="none"/>
        </w:rPr>
        <w:t xml:space="preserve"> for students who enroll</w:t>
      </w:r>
      <w:r w:rsidR="00AF0996">
        <w:rPr>
          <w:rFonts w:ascii="Arial" w:eastAsia="Times New Roman" w:hAnsi="Arial" w:cs="Arial"/>
          <w:color w:val="001D35"/>
          <w:kern w:val="0"/>
          <w14:ligatures w14:val="none"/>
        </w:rPr>
        <w:t xml:space="preserve">? </w:t>
      </w:r>
    </w:p>
    <w:p w14:paraId="59ED1C5A" w14:textId="5E84577E" w:rsidR="0070098A" w:rsidRDefault="0070098A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What types of roles will Fortis students </w:t>
      </w:r>
      <w:proofErr w:type="gramStart"/>
      <w:r>
        <w:rPr>
          <w:rFonts w:ascii="Arial" w:eastAsia="Times New Roman" w:hAnsi="Arial" w:cs="Arial"/>
          <w:color w:val="001D35"/>
          <w:kern w:val="0"/>
          <w14:ligatures w14:val="none"/>
        </w:rPr>
        <w:t>enrolled</w:t>
      </w:r>
      <w:proofErr w:type="gramEnd"/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in the HVAC-R program </w:t>
      </w:r>
      <w:r w:rsidR="00B660F6">
        <w:rPr>
          <w:rFonts w:ascii="Arial" w:eastAsia="Times New Roman" w:hAnsi="Arial" w:cs="Arial"/>
          <w:color w:val="001D35"/>
          <w:kern w:val="0"/>
          <w14:ligatures w14:val="none"/>
        </w:rPr>
        <w:t xml:space="preserve">be prepared to take on in the workforce upon graduation? </w:t>
      </w:r>
    </w:p>
    <w:p w14:paraId="19188E61" w14:textId="77777777" w:rsidR="000E0C22" w:rsidRDefault="000E0C22" w:rsidP="000E0C22">
      <w:p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45BC4C08" w14:textId="77777777" w:rsidR="000E0C22" w:rsidRPr="00B07395" w:rsidRDefault="000E0C22" w:rsidP="000E0C22">
      <w:p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5F073519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lastRenderedPageBreak/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4C4BAE91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qualifications and 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real-world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experience do you look for when hiring Fortis instructors?</w:t>
      </w:r>
    </w:p>
    <w:p w14:paraId="70A8C027" w14:textId="77777777" w:rsidR="004D6CF9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06A9ED31" w14:textId="71B9C583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03B251E1" w:rsidR="004D6CF9" w:rsidRPr="00B07395" w:rsidRDefault="00181D24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Who is the ideal student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 xml:space="preserve"> for this program? What qualities do you look for in prospective students</w:t>
      </w:r>
      <w:r w:rsidR="00A62C82">
        <w:rPr>
          <w:rFonts w:ascii="Arial" w:eastAsia="Times New Roman" w:hAnsi="Arial" w:cs="Arial"/>
          <w:color w:val="001D35"/>
          <w:kern w:val="0"/>
          <w14:ligatures w14:val="none"/>
        </w:rPr>
        <w:t xml:space="preserve"> and what qualities tend to define those who go on to be the most successful graduates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>?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53AAF71B" w14:textId="77777777" w:rsidR="004D6CF9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is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46DB6E3" w14:textId="77777777" w:rsidR="00F8165F" w:rsidRPr="00B07395" w:rsidRDefault="00F8165F" w:rsidP="00F8165F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does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the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Fortis Career Services team support students with resume building, interview practice, and networking with potential employers?</w:t>
      </w:r>
    </w:p>
    <w:p w14:paraId="31CCB196" w14:textId="6061D2DD" w:rsidR="004D6CF9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</w:t>
      </w:r>
      <w:r w:rsidR="00847BC5">
        <w:rPr>
          <w:rFonts w:ascii="Arial" w:eastAsia="Times New Roman" w:hAnsi="Arial" w:cs="Arial"/>
          <w:color w:val="001D35"/>
          <w:kern w:val="0"/>
          <w14:ligatures w14:val="none"/>
        </w:rPr>
        <w:t>do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Fortis collaborate with around the local area? </w:t>
      </w:r>
    </w:p>
    <w:p w14:paraId="04F41E18" w14:textId="03584EC0" w:rsidR="00FA6FFB" w:rsidRPr="00B07395" w:rsidRDefault="00FA6FFB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What is the job outlook currently for qualified, skilled HVAC-R technicians?</w:t>
      </w:r>
    </w:p>
    <w:p w14:paraId="78265C92" w14:textId="77777777" w:rsidR="00240DE2" w:rsidRPr="00D20F7C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72BA4F56" w14:textId="77777777" w:rsidR="00240DE2" w:rsidRPr="00B07395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08291A5" w14:textId="5C2115A4" w:rsidR="00240DE2" w:rsidRPr="00B07395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</w:t>
      </w:r>
      <w:r w:rsidR="00675D52">
        <w:rPr>
          <w:rFonts w:ascii="Arial" w:eastAsia="Times New Roman" w:hAnsi="Arial" w:cs="Arial"/>
          <w:color w:val="001D35"/>
          <w:kern w:val="0"/>
          <w14:ligatures w14:val="none"/>
        </w:rPr>
        <w:t xml:space="preserve">an HVAC-R technician,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and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5C1A6D70" w14:textId="77777777" w:rsidR="00240DE2" w:rsidRPr="00B07395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4BF459D0" w14:textId="77777777" w:rsidR="00240DE2" w:rsidRPr="00B07395" w:rsidRDefault="00240DE2" w:rsidP="00240DE2">
      <w:p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48F4876A" w14:textId="77777777" w:rsidR="004D6CF9" w:rsidRPr="00B07395" w:rsidRDefault="004D6CF9" w:rsidP="004D6CF9">
      <w:pPr>
        <w:rPr>
          <w:rFonts w:ascii="Arial" w:hAnsi="Arial" w:cs="Arial"/>
        </w:rPr>
      </w:pPr>
    </w:p>
    <w:p w14:paraId="4508AB3C" w14:textId="40D10703" w:rsidR="00682993" w:rsidRPr="00682993" w:rsidRDefault="00682993" w:rsidP="008003DC">
      <w:pPr>
        <w:jc w:val="center"/>
        <w:rPr>
          <w:rFonts w:ascii="Arial" w:hAnsi="Arial" w:cs="Arial"/>
          <w:sz w:val="22"/>
          <w:szCs w:val="22"/>
        </w:rPr>
      </w:pPr>
      <w:r w:rsidRPr="001B5BE6">
        <w:rPr>
          <w:rFonts w:ascii="Roboto" w:eastAsia="Times New Roman" w:hAnsi="Roboto" w:cs="Times New Roman"/>
          <w:color w:val="001D35"/>
          <w:kern w:val="0"/>
          <w:sz w:val="27"/>
          <w:szCs w:val="27"/>
          <w14:ligatures w14:val="none"/>
        </w:rPr>
        <w:lastRenderedPageBreak/>
        <w:br/>
      </w:r>
    </w:p>
    <w:p w14:paraId="15FA554A" w14:textId="626A8E98" w:rsidR="59E28F67" w:rsidRPr="00682993" w:rsidRDefault="59E28F67" w:rsidP="59E28F67">
      <w:pPr>
        <w:shd w:val="clear" w:color="auto" w:fill="FFFFFF" w:themeFill="background1"/>
        <w:spacing w:after="0" w:line="360" w:lineRule="atLeast"/>
        <w:rPr>
          <w:rFonts w:ascii="Arial" w:hAnsi="Arial" w:cs="Arial"/>
          <w:sz w:val="22"/>
          <w:szCs w:val="22"/>
        </w:rPr>
      </w:pPr>
    </w:p>
    <w:sectPr w:rsidR="59E28F67" w:rsidRPr="00682993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2A98" w14:textId="77777777" w:rsidR="003A6286" w:rsidRDefault="003A6286" w:rsidP="00C10E78">
      <w:pPr>
        <w:spacing w:after="0" w:line="240" w:lineRule="auto"/>
      </w:pPr>
      <w:r>
        <w:separator/>
      </w:r>
    </w:p>
  </w:endnote>
  <w:endnote w:type="continuationSeparator" w:id="0">
    <w:p w14:paraId="04885EAF" w14:textId="77777777" w:rsidR="003A6286" w:rsidRDefault="003A6286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546CF" w14:textId="77777777" w:rsidR="003A6286" w:rsidRDefault="003A6286" w:rsidP="00C10E78">
      <w:pPr>
        <w:spacing w:after="0" w:line="240" w:lineRule="auto"/>
      </w:pPr>
      <w:r>
        <w:separator/>
      </w:r>
    </w:p>
  </w:footnote>
  <w:footnote w:type="continuationSeparator" w:id="0">
    <w:p w14:paraId="047A2947" w14:textId="77777777" w:rsidR="003A6286" w:rsidRDefault="003A6286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6"/>
  </w:num>
  <w:num w:numId="2" w16cid:durableId="717554459">
    <w:abstractNumId w:val="0"/>
  </w:num>
  <w:num w:numId="3" w16cid:durableId="622618047">
    <w:abstractNumId w:val="9"/>
  </w:num>
  <w:num w:numId="4" w16cid:durableId="1371805848">
    <w:abstractNumId w:val="1"/>
  </w:num>
  <w:num w:numId="5" w16cid:durableId="1016344405">
    <w:abstractNumId w:val="7"/>
  </w:num>
  <w:num w:numId="6" w16cid:durableId="396903415">
    <w:abstractNumId w:val="5"/>
  </w:num>
  <w:num w:numId="7" w16cid:durableId="2015842902">
    <w:abstractNumId w:val="2"/>
  </w:num>
  <w:num w:numId="8" w16cid:durableId="1715274762">
    <w:abstractNumId w:val="10"/>
  </w:num>
  <w:num w:numId="9" w16cid:durableId="1576167774">
    <w:abstractNumId w:val="4"/>
  </w:num>
  <w:num w:numId="10" w16cid:durableId="1110974370">
    <w:abstractNumId w:val="11"/>
  </w:num>
  <w:num w:numId="11" w16cid:durableId="350373022">
    <w:abstractNumId w:val="8"/>
  </w:num>
  <w:num w:numId="12" w16cid:durableId="1415513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01ADC"/>
    <w:rsid w:val="00012E73"/>
    <w:rsid w:val="0005222F"/>
    <w:rsid w:val="000579EC"/>
    <w:rsid w:val="00061BBA"/>
    <w:rsid w:val="000971E3"/>
    <w:rsid w:val="000E0C22"/>
    <w:rsid w:val="000E27FE"/>
    <w:rsid w:val="00177142"/>
    <w:rsid w:val="00181D24"/>
    <w:rsid w:val="001A023F"/>
    <w:rsid w:val="001A3DD8"/>
    <w:rsid w:val="001B5BE6"/>
    <w:rsid w:val="00240DE2"/>
    <w:rsid w:val="0024293D"/>
    <w:rsid w:val="00253968"/>
    <w:rsid w:val="002663FD"/>
    <w:rsid w:val="00290C82"/>
    <w:rsid w:val="002A6870"/>
    <w:rsid w:val="002D6B57"/>
    <w:rsid w:val="002E7847"/>
    <w:rsid w:val="00314068"/>
    <w:rsid w:val="00322C8D"/>
    <w:rsid w:val="0033373A"/>
    <w:rsid w:val="003401A6"/>
    <w:rsid w:val="0035187B"/>
    <w:rsid w:val="003578EC"/>
    <w:rsid w:val="003827F4"/>
    <w:rsid w:val="00390293"/>
    <w:rsid w:val="003A6286"/>
    <w:rsid w:val="003E5AC6"/>
    <w:rsid w:val="00420E28"/>
    <w:rsid w:val="00440015"/>
    <w:rsid w:val="00440C1D"/>
    <w:rsid w:val="00474300"/>
    <w:rsid w:val="00475F04"/>
    <w:rsid w:val="00476CE3"/>
    <w:rsid w:val="004A1AF6"/>
    <w:rsid w:val="004C1176"/>
    <w:rsid w:val="004C6BCB"/>
    <w:rsid w:val="004D6CF9"/>
    <w:rsid w:val="004F253A"/>
    <w:rsid w:val="00500600"/>
    <w:rsid w:val="00514F8F"/>
    <w:rsid w:val="00540914"/>
    <w:rsid w:val="00544627"/>
    <w:rsid w:val="00582716"/>
    <w:rsid w:val="0058424C"/>
    <w:rsid w:val="005B4775"/>
    <w:rsid w:val="005C7F93"/>
    <w:rsid w:val="005E7900"/>
    <w:rsid w:val="005F1DB9"/>
    <w:rsid w:val="005F7A4F"/>
    <w:rsid w:val="00610091"/>
    <w:rsid w:val="0064786A"/>
    <w:rsid w:val="006526B4"/>
    <w:rsid w:val="00667398"/>
    <w:rsid w:val="00675D52"/>
    <w:rsid w:val="00682993"/>
    <w:rsid w:val="006900EA"/>
    <w:rsid w:val="006945B1"/>
    <w:rsid w:val="006A7F59"/>
    <w:rsid w:val="006C6970"/>
    <w:rsid w:val="006C6CAB"/>
    <w:rsid w:val="006E4655"/>
    <w:rsid w:val="0070098A"/>
    <w:rsid w:val="00743030"/>
    <w:rsid w:val="00761388"/>
    <w:rsid w:val="007C6CCA"/>
    <w:rsid w:val="007E246D"/>
    <w:rsid w:val="008003DC"/>
    <w:rsid w:val="00843017"/>
    <w:rsid w:val="00847BC5"/>
    <w:rsid w:val="00872147"/>
    <w:rsid w:val="00877565"/>
    <w:rsid w:val="00877645"/>
    <w:rsid w:val="00886426"/>
    <w:rsid w:val="008C1C65"/>
    <w:rsid w:val="0091605B"/>
    <w:rsid w:val="0094036C"/>
    <w:rsid w:val="009457F1"/>
    <w:rsid w:val="00962178"/>
    <w:rsid w:val="009771E4"/>
    <w:rsid w:val="009E22E4"/>
    <w:rsid w:val="009E548F"/>
    <w:rsid w:val="009E7D6B"/>
    <w:rsid w:val="00A0691A"/>
    <w:rsid w:val="00A40CB1"/>
    <w:rsid w:val="00A466A0"/>
    <w:rsid w:val="00A62C82"/>
    <w:rsid w:val="00A67871"/>
    <w:rsid w:val="00A82A20"/>
    <w:rsid w:val="00A91DF4"/>
    <w:rsid w:val="00AA610E"/>
    <w:rsid w:val="00AC2C29"/>
    <w:rsid w:val="00AC56B8"/>
    <w:rsid w:val="00AE7CFE"/>
    <w:rsid w:val="00AF0996"/>
    <w:rsid w:val="00B2239C"/>
    <w:rsid w:val="00B40BF4"/>
    <w:rsid w:val="00B45869"/>
    <w:rsid w:val="00B65B2B"/>
    <w:rsid w:val="00B660F6"/>
    <w:rsid w:val="00B82BE4"/>
    <w:rsid w:val="00B9075F"/>
    <w:rsid w:val="00C0234D"/>
    <w:rsid w:val="00C10E78"/>
    <w:rsid w:val="00C76FD5"/>
    <w:rsid w:val="00CA4BC8"/>
    <w:rsid w:val="00CD0C7E"/>
    <w:rsid w:val="00CD6B1E"/>
    <w:rsid w:val="00CF04DF"/>
    <w:rsid w:val="00D02190"/>
    <w:rsid w:val="00D30C53"/>
    <w:rsid w:val="00D35672"/>
    <w:rsid w:val="00D43081"/>
    <w:rsid w:val="00D51238"/>
    <w:rsid w:val="00D540B0"/>
    <w:rsid w:val="00D666A7"/>
    <w:rsid w:val="00D958BB"/>
    <w:rsid w:val="00DA57DF"/>
    <w:rsid w:val="00DB6262"/>
    <w:rsid w:val="00DC4548"/>
    <w:rsid w:val="00DE6A01"/>
    <w:rsid w:val="00E13207"/>
    <w:rsid w:val="00E15205"/>
    <w:rsid w:val="00E546FD"/>
    <w:rsid w:val="00E67AEF"/>
    <w:rsid w:val="00EA020A"/>
    <w:rsid w:val="00EA6C3E"/>
    <w:rsid w:val="00EB0C45"/>
    <w:rsid w:val="00ED0EDD"/>
    <w:rsid w:val="00EE4960"/>
    <w:rsid w:val="00EF7BB8"/>
    <w:rsid w:val="00F27008"/>
    <w:rsid w:val="00F558AE"/>
    <w:rsid w:val="00F6160E"/>
    <w:rsid w:val="00F64D0E"/>
    <w:rsid w:val="00F75AAD"/>
    <w:rsid w:val="00F8165F"/>
    <w:rsid w:val="00F84D38"/>
    <w:rsid w:val="00F92156"/>
    <w:rsid w:val="00FA6FFB"/>
    <w:rsid w:val="00FB31F4"/>
    <w:rsid w:val="00FF4E63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70886219-CCE8-4946-A60D-4AF5C408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18</cp:revision>
  <dcterms:created xsi:type="dcterms:W3CDTF">2026-05-14T15:54:00Z</dcterms:created>
  <dcterms:modified xsi:type="dcterms:W3CDTF">2026-05-14T16:11:00Z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